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C7E2C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C7E2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DC7E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DC7E2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DC7E2C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C7E2C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C7E2C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7E2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C0F" wp14:editId="3A5E5506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C7E2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C7E2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DC7E2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DC7E2C">
        <w:rPr>
          <w:rFonts w:ascii="TH SarabunIT๙" w:hAnsi="TH SarabunIT๙" w:cs="TH SarabunIT๙"/>
          <w:noProof/>
          <w:sz w:val="32"/>
          <w:szCs w:val="32"/>
        </w:rPr>
        <w:t>(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DC7E2C">
        <w:rPr>
          <w:rFonts w:ascii="TH SarabunIT๙" w:hAnsi="TH SarabunIT๙" w:cs="TH SarabunIT๙"/>
          <w:noProof/>
          <w:sz w:val="32"/>
          <w:szCs w:val="32"/>
        </w:rPr>
        <w:t>13)</w:t>
      </w:r>
      <w:r w:rsidRPr="00DC7E2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DC7E2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DC7E2C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DC7E2C">
        <w:rPr>
          <w:rFonts w:ascii="TH SarabunIT๙" w:hAnsi="TH SarabunIT๙" w:cs="TH SarabunIT๙"/>
          <w:noProof/>
          <w:sz w:val="32"/>
          <w:szCs w:val="32"/>
        </w:rPr>
        <w:t>(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DC7E2C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>หรือหนังสือมอบอำนาจสามารถขอได้จากพนักงานเจ้าหน้</w:t>
      </w:r>
      <w:bookmarkStart w:id="0" w:name="_GoBack"/>
      <w:bookmarkEnd w:id="0"/>
      <w:r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าที่ หรือดาวน์โหลดจาก </w:t>
      </w:r>
      <w:r w:rsidRPr="00DC7E2C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DC7E2C">
        <w:rPr>
          <w:rFonts w:ascii="TH SarabunIT๙" w:hAnsi="TH SarabunIT๙" w:cs="TH SarabunIT๙"/>
          <w:noProof/>
          <w:sz w:val="32"/>
          <w:szCs w:val="32"/>
        </w:rPr>
        <w:br/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DC7E2C">
        <w:rPr>
          <w:rFonts w:ascii="TH SarabunIT๙" w:hAnsi="TH SarabunIT๙" w:cs="TH SarabunIT๙"/>
          <w:noProof/>
          <w:sz w:val="32"/>
          <w:szCs w:val="32"/>
        </w:rPr>
        <w:t>/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DC7E2C">
        <w:rPr>
          <w:rFonts w:ascii="TH SarabunIT๙" w:hAnsi="TH SarabunIT๙" w:cs="TH SarabunIT๙"/>
          <w:noProof/>
          <w:sz w:val="32"/>
          <w:szCs w:val="32"/>
        </w:rPr>
        <w:t>/</w:t>
      </w:r>
      <w:r w:rsidRPr="00DC7E2C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DC7E2C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DC7E2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C7E2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C7E2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C7E2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C7E2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(1)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02-224-1916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02-225-1945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(2)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DC7E2C" w:rsidRPr="00DC7E2C" w:rsidRDefault="00DC7E2C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C7E2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DC7E2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C7E2C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Pr="00DC7E2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C7E2C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C7E2C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C7E2C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ตั้งแต่เวลา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08:30 - 16:30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C7E2C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C7E2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C7E2C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C7E2C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DC7E2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C7E2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C7E2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C7E2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C7E2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C7E2C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C7E2C" w:rsidTr="00310762">
        <w:tc>
          <w:tcPr>
            <w:tcW w:w="846" w:type="dxa"/>
          </w:tcPr>
          <w:p w:rsidR="0067367B" w:rsidRPr="00DC7E2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7E2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DC7E2C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</w:tc>
        <w:tc>
          <w:tcPr>
            <w:tcW w:w="1766" w:type="dxa"/>
          </w:tcPr>
          <w:p w:rsidR="0067367B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7E2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C7E2C" w:rsidTr="00310762">
        <w:tc>
          <w:tcPr>
            <w:tcW w:w="846" w:type="dxa"/>
          </w:tcPr>
          <w:p w:rsidR="0067367B" w:rsidRPr="00DC7E2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7E2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DC7E2C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766" w:type="dxa"/>
          </w:tcPr>
          <w:p w:rsidR="0067367B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7E2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C7E2C" w:rsidTr="00310762">
        <w:tc>
          <w:tcPr>
            <w:tcW w:w="846" w:type="dxa"/>
          </w:tcPr>
          <w:p w:rsidR="0067367B" w:rsidRPr="00DC7E2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7E2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DC7E2C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</w:tc>
        <w:tc>
          <w:tcPr>
            <w:tcW w:w="1766" w:type="dxa"/>
          </w:tcPr>
          <w:p w:rsidR="0067367B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7E2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C7E2C" w:rsidTr="00310762">
        <w:tc>
          <w:tcPr>
            <w:tcW w:w="846" w:type="dxa"/>
          </w:tcPr>
          <w:p w:rsidR="0067367B" w:rsidRPr="00DC7E2C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7E2C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A5925" w:rsidRPr="00DC7E2C" w:rsidRDefault="00081011" w:rsidP="00DF19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766" w:type="dxa"/>
          </w:tcPr>
          <w:p w:rsidR="0067367B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DC7E2C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7E2C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C7E2C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C7E2C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C7E2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C7E2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C7E2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C7E2C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061902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 พร้อมลงนามรับรองสำเนาถูกต้อง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620964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 พร้อมลงนามรับรองสำเนาถูกต้อง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557145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113799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358999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076378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660793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DC7E2C" w:rsidTr="000E5F48">
        <w:tc>
          <w:tcPr>
            <w:tcW w:w="846" w:type="dxa"/>
          </w:tcPr>
          <w:p w:rsidR="00E8524B" w:rsidRPr="00DC7E2C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7E2C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7E2C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7E2C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7E2C" w:rsidRDefault="00681E2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559776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7E2C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C7E2C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</w:tbl>
    <w:p w:rsidR="00CD595C" w:rsidRPr="00DC7E2C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C7E2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C7E2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C7E2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C7E2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C7E2C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C7E2C" w:rsidTr="008D6120">
        <w:tc>
          <w:tcPr>
            <w:tcW w:w="846" w:type="dxa"/>
          </w:tcPr>
          <w:p w:rsidR="00CD595C" w:rsidRPr="00DC7E2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C7E2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C7E2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C7E2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DC7E2C" w:rsidTr="008D6120">
        <w:tc>
          <w:tcPr>
            <w:tcW w:w="846" w:type="dxa"/>
          </w:tcPr>
          <w:p w:rsidR="00CD595C" w:rsidRPr="00DC7E2C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C7E2C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DC7E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C7E2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C7E2C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7E2C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DC7E2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C7E2C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C7E2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C7E2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C7E2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C7E2C" w:rsidTr="00527864">
        <w:tc>
          <w:tcPr>
            <w:tcW w:w="846" w:type="dxa"/>
          </w:tcPr>
          <w:p w:rsidR="000B2BF5" w:rsidRPr="00DC7E2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7E2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C7E2C" w:rsidTr="00527864">
        <w:tc>
          <w:tcPr>
            <w:tcW w:w="846" w:type="dxa"/>
          </w:tcPr>
          <w:p w:rsidR="000B2BF5" w:rsidRPr="00DC7E2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7E2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(02-547-4446-7)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C7E2C" w:rsidTr="00527864">
        <w:tc>
          <w:tcPr>
            <w:tcW w:w="846" w:type="dxa"/>
          </w:tcPr>
          <w:p w:rsidR="000B2BF5" w:rsidRPr="00DC7E2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7E2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C7E2C" w:rsidTr="00527864">
        <w:tc>
          <w:tcPr>
            <w:tcW w:w="846" w:type="dxa"/>
          </w:tcPr>
          <w:p w:rsidR="000B2BF5" w:rsidRPr="00DC7E2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7E2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C7E2C" w:rsidTr="00527864">
        <w:tc>
          <w:tcPr>
            <w:tcW w:w="846" w:type="dxa"/>
          </w:tcPr>
          <w:p w:rsidR="000B2BF5" w:rsidRPr="00DC7E2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7E2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C7E2C" w:rsidTr="00527864">
        <w:tc>
          <w:tcPr>
            <w:tcW w:w="846" w:type="dxa"/>
          </w:tcPr>
          <w:p w:rsidR="000B2BF5" w:rsidRPr="00DC7E2C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7E2C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E2C" w:rsidRDefault="00DC7E2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E2C" w:rsidRDefault="00DC7E2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E2C" w:rsidRDefault="00DC7E2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E2C" w:rsidRDefault="00DC7E2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7E2C" w:rsidRPr="00DC7E2C" w:rsidRDefault="00DC7E2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C7E2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C7E2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C7E2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C7E2C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DC7E2C" w:rsidTr="00527864">
        <w:tc>
          <w:tcPr>
            <w:tcW w:w="846" w:type="dxa"/>
          </w:tcPr>
          <w:p w:rsidR="000B2BF5" w:rsidRPr="00DC7E2C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7E2C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DC7E2C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DC7E2C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C7E2C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C7E2C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C7E2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7E2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F09E78" wp14:editId="5CFC52E2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7E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DC7E2C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="007B7ED7" w:rsidRPr="00DC7E2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DC7E2C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DC7E2C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DC7E2C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DC7E2C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DC7E2C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DC7E2C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C7E2C">
        <w:rPr>
          <w:rFonts w:ascii="TH SarabunIT๙" w:hAnsi="TH SarabunIT๙" w:cs="TH SarabunIT๙"/>
          <w:sz w:val="32"/>
          <w:szCs w:val="32"/>
        </w:rPr>
        <w:t>:</w:t>
      </w:r>
      <w:r w:rsidRPr="00DC7E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DC7E2C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DC7E2C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DC7E2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DC7E2C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C7E2C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DC7E2C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DC7E2C" w:rsidTr="009F08E4">
        <w:tc>
          <w:tcPr>
            <w:tcW w:w="10070" w:type="dxa"/>
          </w:tcPr>
          <w:p w:rsidR="00357B89" w:rsidRPr="00DC7E2C" w:rsidRDefault="00357B89" w:rsidP="00E27F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7E2C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DC7E2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DC7E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E27FFB" w:rsidRDefault="00E27FFB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27FFB" w:rsidRDefault="00E27FFB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7E2C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DC7E2C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DC7E2C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C7E2C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C7E2C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7E2C">
        <w:rPr>
          <w:rFonts w:ascii="TH SarabunIT๙" w:hAnsi="TH SarabunIT๙" w:cs="TH SarabunIT๙"/>
          <w:sz w:val="32"/>
          <w:szCs w:val="32"/>
        </w:rPr>
        <w:tab/>
      </w:r>
      <w:r w:rsidRPr="00DC7E2C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C7E2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7E2C">
        <w:rPr>
          <w:rFonts w:ascii="TH SarabunIT๙" w:hAnsi="TH SarabunIT๙" w:cs="TH SarabunIT๙"/>
          <w:sz w:val="32"/>
          <w:szCs w:val="32"/>
        </w:rPr>
        <w:tab/>
      </w:r>
      <w:r w:rsidRPr="00DC7E2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C7E2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7E2C">
        <w:rPr>
          <w:rFonts w:ascii="TH SarabunIT๙" w:hAnsi="TH SarabunIT๙" w:cs="TH SarabunIT๙"/>
          <w:sz w:val="32"/>
          <w:szCs w:val="32"/>
        </w:rPr>
        <w:tab/>
      </w:r>
      <w:r w:rsidRPr="00DC7E2C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C7E2C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C7E2C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7E2C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C7E2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DC7E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DC7E2C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DC7E2C">
        <w:rPr>
          <w:rFonts w:ascii="TH SarabunIT๙" w:hAnsi="TH SarabunIT๙" w:cs="TH SarabunIT๙"/>
          <w:noProof/>
          <w:sz w:val="32"/>
          <w:szCs w:val="32"/>
        </w:rPr>
        <w:t>24/07/2015 15:44</w:t>
      </w:r>
    </w:p>
    <w:p w:rsidR="00D30394" w:rsidRPr="00DC7E2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C7E2C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C7E2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C7E2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C7E2C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C7E2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C7E2C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DC7E2C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DC7E2C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DC7E2C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DC7E2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5936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1E26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C7E2C"/>
    <w:rsid w:val="00DF19F7"/>
    <w:rsid w:val="00E269AE"/>
    <w:rsid w:val="00E27FFB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E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7E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E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7E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55E4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C1622-5AF8-4446-ADDC-B71B3870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2015-11-20T04:01:00Z</cp:lastPrinted>
  <dcterms:created xsi:type="dcterms:W3CDTF">2015-11-20T05:12:00Z</dcterms:created>
  <dcterms:modified xsi:type="dcterms:W3CDTF">2015-11-20T05:12:00Z</dcterms:modified>
</cp:coreProperties>
</file>